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中南大学</w:t>
      </w:r>
      <w:r>
        <w:rPr>
          <w:rFonts w:ascii="宋体" w:hAnsi="宋体"/>
          <w:b/>
          <w:sz w:val="36"/>
          <w:szCs w:val="36"/>
        </w:rPr>
        <w:t>研究生学位论</w:t>
      </w:r>
      <w:r>
        <w:rPr>
          <w:rFonts w:hint="eastAsia" w:ascii="宋体" w:hAnsi="宋体"/>
          <w:b/>
          <w:sz w:val="36"/>
          <w:szCs w:val="36"/>
        </w:rPr>
        <w:t>文开题报告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申请表</w:t>
      </w:r>
    </w:p>
    <w:p>
      <w:pPr>
        <w:spacing w:line="480" w:lineRule="exact"/>
        <w:ind w:firstLine="280" w:firstLineChars="100"/>
        <w:rPr>
          <w:rFonts w:ascii="楷体GB-2312" w:eastAsia="楷体GB-2312"/>
          <w:sz w:val="28"/>
          <w:szCs w:val="28"/>
        </w:rPr>
      </w:pPr>
      <w:r>
        <w:rPr>
          <w:rFonts w:hint="eastAsia" w:ascii="楷体GB-2312" w:eastAsia="楷体GB-2312"/>
          <w:sz w:val="28"/>
          <w:szCs w:val="28"/>
        </w:rPr>
        <w:t>二级单位：                                                     日期：</w:t>
      </w:r>
    </w:p>
    <w:tbl>
      <w:tblPr>
        <w:tblStyle w:val="4"/>
        <w:tblW w:w="131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334"/>
        <w:gridCol w:w="996"/>
        <w:gridCol w:w="792"/>
        <w:gridCol w:w="1518"/>
        <w:gridCol w:w="760"/>
        <w:gridCol w:w="516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学生类别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已修学分</w:t>
            </w:r>
          </w:p>
        </w:tc>
        <w:tc>
          <w:tcPr>
            <w:tcW w:w="5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/>
                <w:color w:val="FF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示例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123344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MBA/EMBA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jYjhmNzU1NjhjZTk3N2UxYTQ2OGYxYTIzOGM4YjIifQ=="/>
  </w:docVars>
  <w:rsids>
    <w:rsidRoot w:val="008346EF"/>
    <w:rsid w:val="000805A4"/>
    <w:rsid w:val="0051013E"/>
    <w:rsid w:val="00511A20"/>
    <w:rsid w:val="008346EF"/>
    <w:rsid w:val="008B7F90"/>
    <w:rsid w:val="009009D8"/>
    <w:rsid w:val="00B33ED4"/>
    <w:rsid w:val="00C931D4"/>
    <w:rsid w:val="1863536C"/>
    <w:rsid w:val="1BE26197"/>
    <w:rsid w:val="1CE305B1"/>
    <w:rsid w:val="1D043566"/>
    <w:rsid w:val="1F6A5857"/>
    <w:rsid w:val="22102D7B"/>
    <w:rsid w:val="28CE20DC"/>
    <w:rsid w:val="2BB31E1D"/>
    <w:rsid w:val="2F4A28F3"/>
    <w:rsid w:val="336F6BC3"/>
    <w:rsid w:val="3ABC7B9C"/>
    <w:rsid w:val="3F086B21"/>
    <w:rsid w:val="3FF273B8"/>
    <w:rsid w:val="42D9753D"/>
    <w:rsid w:val="44FD304B"/>
    <w:rsid w:val="484F2050"/>
    <w:rsid w:val="61914E3D"/>
    <w:rsid w:val="632B611C"/>
    <w:rsid w:val="67DE7B0E"/>
    <w:rsid w:val="748A01DB"/>
    <w:rsid w:val="767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146</Characters>
  <Lines>1</Lines>
  <Paragraphs>1</Paragraphs>
  <TotalTime>16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2017-07-20T05:16:00Z</dcterms:created>
  <dc:creator>黄金华</dc:creator>
  <cp:lastModifiedBy>云淡风轻</cp:lastModifiedBy>
  <dcterms:modified xsi:type="dcterms:W3CDTF">2023-05-26T08:10:28Z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961D1EEFC6F7442086E58E51B7FFB6B3</vt:lpwstr>
  </property>
</Properties>
</file>